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F" w:rsidRPr="000633F0" w:rsidRDefault="00026A1A" w:rsidP="005B07C5">
      <w:pPr>
        <w:tabs>
          <w:tab w:val="left" w:pos="6096"/>
          <w:tab w:val="left" w:pos="6379"/>
          <w:tab w:val="left" w:pos="7088"/>
          <w:tab w:val="left" w:pos="7230"/>
          <w:tab w:val="left" w:pos="8222"/>
        </w:tabs>
        <w:ind w:left="8364" w:right="-3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-382270</wp:posOffset>
                </wp:positionV>
                <wp:extent cx="3209925" cy="1085850"/>
                <wp:effectExtent l="0" t="0" r="952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1A" w:rsidRDefault="00026A1A" w:rsidP="00026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6A1A" w:rsidRPr="00643F47" w:rsidRDefault="00026A1A" w:rsidP="00D3128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43F47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:rsidR="001A2F9D" w:rsidRPr="00643F47" w:rsidRDefault="00026A1A" w:rsidP="00D3128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643F47">
                              <w:rPr>
                                <w:rFonts w:asciiTheme="minorHAnsi" w:hAnsiTheme="minorHAnsi" w:cs="Arial"/>
                                <w:b/>
                              </w:rPr>
                              <w:t>A retourner par mail à</w:t>
                            </w:r>
                            <w:r w:rsidR="00835E6A" w:rsidRPr="00643F47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 secretariat@fnars-ra.org </w:t>
                            </w:r>
                          </w:p>
                          <w:p w:rsidR="00026A1A" w:rsidRPr="00643F47" w:rsidRDefault="00835E6A" w:rsidP="00D3128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proofErr w:type="gramStart"/>
                            <w:r w:rsidRPr="00643F47">
                              <w:rPr>
                                <w:rFonts w:asciiTheme="minorHAnsi" w:hAnsiTheme="minorHAnsi" w:cs="Arial"/>
                                <w:b/>
                              </w:rPr>
                              <w:t>ou</w:t>
                            </w:r>
                            <w:proofErr w:type="gramEnd"/>
                            <w:r w:rsidRPr="00643F47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par courrier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1.55pt;margin-top:-30.1pt;width:252.75pt;height:85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mzhQ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" stroked="f">
                <v:textbox>
                  <w:txbxContent>
                    <w:p w:rsidR="00026A1A" w:rsidRDefault="00026A1A" w:rsidP="00026A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26A1A" w:rsidRPr="00643F47" w:rsidRDefault="00026A1A" w:rsidP="00D31287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643F47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Bulletin d’inscription</w:t>
                      </w:r>
                    </w:p>
                    <w:p w:rsidR="001A2F9D" w:rsidRPr="00643F47" w:rsidRDefault="00026A1A" w:rsidP="00D31287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643F47">
                        <w:rPr>
                          <w:rFonts w:asciiTheme="minorHAnsi" w:hAnsiTheme="minorHAnsi" w:cs="Arial"/>
                          <w:b/>
                        </w:rPr>
                        <w:t>A retourner par mail à</w:t>
                      </w:r>
                      <w:r w:rsidR="00835E6A" w:rsidRPr="00643F47">
                        <w:rPr>
                          <w:rFonts w:asciiTheme="minorHAnsi" w:hAnsiTheme="minorHAnsi" w:cs="Arial"/>
                          <w:b/>
                        </w:rPr>
                        <w:t xml:space="preserve"> secretariat@fnars-ra.org </w:t>
                      </w:r>
                    </w:p>
                    <w:p w:rsidR="00026A1A" w:rsidRPr="00643F47" w:rsidRDefault="00835E6A" w:rsidP="00D31287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proofErr w:type="gramStart"/>
                      <w:r w:rsidRPr="00643F47">
                        <w:rPr>
                          <w:rFonts w:asciiTheme="minorHAnsi" w:hAnsiTheme="minorHAnsi" w:cs="Arial"/>
                          <w:b/>
                        </w:rPr>
                        <w:t>ou</w:t>
                      </w:r>
                      <w:proofErr w:type="gramEnd"/>
                      <w:r w:rsidRPr="00643F47">
                        <w:rPr>
                          <w:rFonts w:asciiTheme="minorHAnsi" w:hAnsiTheme="minorHAnsi" w:cs="Arial"/>
                          <w:b/>
                        </w:rPr>
                        <w:t xml:space="preserve"> par courrier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B12" w:rsidRDefault="00513B12" w:rsidP="004D20C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E1DE3" w:rsidRDefault="002E1DE3" w:rsidP="004D20C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E1DE3" w:rsidRDefault="007B10BE" w:rsidP="004D20C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color w:val="006E78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E7E892" wp14:editId="2CD1E6EE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5810250" cy="1438275"/>
                <wp:effectExtent l="0" t="0" r="0" b="952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1287" w:rsidRPr="00D31287" w:rsidRDefault="00D31287" w:rsidP="00643F47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Agency FB" w:eastAsia="MS Mincho" w:hAnsi="Agency FB" w:cs="Segoe UI Semibold"/>
                                <w:b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31287">
                              <w:rPr>
                                <w:rFonts w:ascii="Agency FB" w:eastAsia="MS Mincho" w:hAnsi="Agency FB" w:cs="Segoe UI Semibold"/>
                                <w:b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  <w:t>Se soigner : pourquoi, comment ?</w:t>
                            </w:r>
                          </w:p>
                          <w:p w:rsidR="00D31287" w:rsidRPr="00D31287" w:rsidRDefault="00D31287" w:rsidP="00643F47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Agency FB" w:eastAsia="MS Mincho" w:hAnsi="Agency FB" w:cs="Segoe UI Semibold"/>
                                <w:b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31287">
                              <w:rPr>
                                <w:rFonts w:ascii="Agency FB" w:eastAsia="MS Mincho" w:hAnsi="Agency FB" w:cs="Segoe UI Semibold"/>
                                <w:b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  <w:t>Et en cas de refus de soins de certains soignants ?</w:t>
                            </w:r>
                          </w:p>
                          <w:p w:rsidR="007B10BE" w:rsidRDefault="00D31287" w:rsidP="00643F47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Agency FB" w:eastAsia="MS Mincho" w:hAnsi="Agency FB" w:cs="Segoe UI Semibold"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31287">
                              <w:rPr>
                                <w:rFonts w:ascii="Agency FB" w:eastAsia="MS Mincho" w:hAnsi="Agency FB" w:cs="Segoe UI Semibold"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  <w:t>Mardi 15 novembre 2016 de 10h à 16h30</w:t>
                            </w:r>
                          </w:p>
                          <w:p w:rsidR="00D31287" w:rsidRPr="00D31287" w:rsidRDefault="00D31287" w:rsidP="00643F47">
                            <w:pPr>
                              <w:spacing w:after="0" w:line="240" w:lineRule="auto"/>
                              <w:ind w:firstLine="851"/>
                              <w:jc w:val="center"/>
                              <w:rPr>
                                <w:rFonts w:ascii="Agency FB" w:eastAsia="MS Mincho" w:hAnsi="Agency FB" w:cs="Segoe UI Semibold"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31287">
                              <w:rPr>
                                <w:rFonts w:ascii="Agency FB" w:eastAsia="MS Mincho" w:hAnsi="Agency FB" w:cs="Segoe UI Semibold"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  <w:t>Mairie du 3ème Lyon</w:t>
                            </w:r>
                            <w:r w:rsidR="007B10BE">
                              <w:rPr>
                                <w:rFonts w:ascii="Agency FB" w:eastAsia="MS Mincho" w:hAnsi="Agency FB" w:cs="Segoe UI Semibold"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  <w:t xml:space="preserve"> – 215 rue </w:t>
                            </w:r>
                            <w:proofErr w:type="spellStart"/>
                            <w:r w:rsidR="007B10BE">
                              <w:rPr>
                                <w:rFonts w:ascii="Agency FB" w:eastAsia="MS Mincho" w:hAnsi="Agency FB" w:cs="Segoe UI Semibold"/>
                                <w:color w:val="591E55"/>
                                <w:sz w:val="40"/>
                                <w:szCs w:val="40"/>
                                <w:lang w:eastAsia="fr-FR"/>
                              </w:rPr>
                              <w:t>Duguesclin</w:t>
                            </w:r>
                            <w:proofErr w:type="spellEnd"/>
                          </w:p>
                          <w:p w:rsidR="001A2F9D" w:rsidRPr="00D31287" w:rsidRDefault="001A2F9D" w:rsidP="00643F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6E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E7E892" id="Rectangle à coins arrondis 1" o:spid="_x0000_s1027" style="position:absolute;left:0;text-align:left;margin-left:0;margin-top:14.3pt;width:457.5pt;height:113.2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" stroked="f" strokeweight="4.5pt">
                <v:textbox>
                  <w:txbxContent>
                    <w:p w:rsidR="00D31287" w:rsidRPr="00D31287" w:rsidRDefault="00D31287" w:rsidP="00643F47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Agency FB" w:eastAsia="MS Mincho" w:hAnsi="Agency FB" w:cs="Segoe UI Semibold"/>
                          <w:b/>
                          <w:color w:val="591E55"/>
                          <w:sz w:val="40"/>
                          <w:szCs w:val="40"/>
                          <w:lang w:eastAsia="fr-FR"/>
                        </w:rPr>
                      </w:pPr>
                      <w:r w:rsidRPr="00D31287">
                        <w:rPr>
                          <w:rFonts w:ascii="Agency FB" w:eastAsia="MS Mincho" w:hAnsi="Agency FB" w:cs="Segoe UI Semibold"/>
                          <w:b/>
                          <w:color w:val="591E55"/>
                          <w:sz w:val="40"/>
                          <w:szCs w:val="40"/>
                          <w:lang w:eastAsia="fr-FR"/>
                        </w:rPr>
                        <w:t>Se soigner : pourquoi, comment ?</w:t>
                      </w:r>
                    </w:p>
                    <w:p w:rsidR="00D31287" w:rsidRPr="00D31287" w:rsidRDefault="00D31287" w:rsidP="00643F47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Agency FB" w:eastAsia="MS Mincho" w:hAnsi="Agency FB" w:cs="Segoe UI Semibold"/>
                          <w:b/>
                          <w:color w:val="591E55"/>
                          <w:sz w:val="40"/>
                          <w:szCs w:val="40"/>
                          <w:lang w:eastAsia="fr-FR"/>
                        </w:rPr>
                      </w:pPr>
                      <w:r w:rsidRPr="00D31287">
                        <w:rPr>
                          <w:rFonts w:ascii="Agency FB" w:eastAsia="MS Mincho" w:hAnsi="Agency FB" w:cs="Segoe UI Semibold"/>
                          <w:b/>
                          <w:color w:val="591E55"/>
                          <w:sz w:val="40"/>
                          <w:szCs w:val="40"/>
                          <w:lang w:eastAsia="fr-FR"/>
                        </w:rPr>
                        <w:t>Et en cas de refus de soins de certains soignants ?</w:t>
                      </w:r>
                    </w:p>
                    <w:p w:rsidR="007B10BE" w:rsidRDefault="00D31287" w:rsidP="00643F47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Agency FB" w:eastAsia="MS Mincho" w:hAnsi="Agency FB" w:cs="Segoe UI Semibold"/>
                          <w:color w:val="591E55"/>
                          <w:sz w:val="40"/>
                          <w:szCs w:val="40"/>
                          <w:lang w:eastAsia="fr-FR"/>
                        </w:rPr>
                      </w:pPr>
                      <w:r w:rsidRPr="00D31287">
                        <w:rPr>
                          <w:rFonts w:ascii="Agency FB" w:eastAsia="MS Mincho" w:hAnsi="Agency FB" w:cs="Segoe UI Semibold"/>
                          <w:color w:val="591E55"/>
                          <w:sz w:val="40"/>
                          <w:szCs w:val="40"/>
                          <w:lang w:eastAsia="fr-FR"/>
                        </w:rPr>
                        <w:t>Mardi 15 novembre 2016 de 10h à 16h30</w:t>
                      </w:r>
                    </w:p>
                    <w:p w:rsidR="00D31287" w:rsidRPr="00D31287" w:rsidRDefault="00D31287" w:rsidP="00643F47">
                      <w:pPr>
                        <w:spacing w:after="0" w:line="240" w:lineRule="auto"/>
                        <w:ind w:firstLine="851"/>
                        <w:jc w:val="center"/>
                        <w:rPr>
                          <w:rFonts w:ascii="Agency FB" w:eastAsia="MS Mincho" w:hAnsi="Agency FB" w:cs="Segoe UI Semibold"/>
                          <w:color w:val="591E55"/>
                          <w:sz w:val="40"/>
                          <w:szCs w:val="40"/>
                          <w:lang w:eastAsia="fr-FR"/>
                        </w:rPr>
                      </w:pPr>
                      <w:r w:rsidRPr="00D31287">
                        <w:rPr>
                          <w:rFonts w:ascii="Agency FB" w:eastAsia="MS Mincho" w:hAnsi="Agency FB" w:cs="Segoe UI Semibold"/>
                          <w:color w:val="591E55"/>
                          <w:sz w:val="40"/>
                          <w:szCs w:val="40"/>
                          <w:lang w:eastAsia="fr-FR"/>
                        </w:rPr>
                        <w:t>Mairie du 3ème Lyon</w:t>
                      </w:r>
                      <w:r w:rsidR="007B10BE">
                        <w:rPr>
                          <w:rFonts w:ascii="Agency FB" w:eastAsia="MS Mincho" w:hAnsi="Agency FB" w:cs="Segoe UI Semibold"/>
                          <w:color w:val="591E55"/>
                          <w:sz w:val="40"/>
                          <w:szCs w:val="40"/>
                          <w:lang w:eastAsia="fr-FR"/>
                        </w:rPr>
                        <w:t xml:space="preserve"> – 215 rue </w:t>
                      </w:r>
                      <w:proofErr w:type="spellStart"/>
                      <w:r w:rsidR="007B10BE">
                        <w:rPr>
                          <w:rFonts w:ascii="Agency FB" w:eastAsia="MS Mincho" w:hAnsi="Agency FB" w:cs="Segoe UI Semibold"/>
                          <w:color w:val="591E55"/>
                          <w:sz w:val="40"/>
                          <w:szCs w:val="40"/>
                          <w:lang w:eastAsia="fr-FR"/>
                        </w:rPr>
                        <w:t>Duguesclin</w:t>
                      </w:r>
                      <w:proofErr w:type="spellEnd"/>
                    </w:p>
                    <w:p w:rsidR="001A2F9D" w:rsidRPr="00D31287" w:rsidRDefault="001A2F9D" w:rsidP="00643F4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6E7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1DE3" w:rsidRDefault="002E1DE3" w:rsidP="004D20C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26A1A" w:rsidRDefault="00026A1A" w:rsidP="004D20C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E1DE3" w:rsidRDefault="002E1DE3" w:rsidP="004D20C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E1DE3" w:rsidRDefault="002E1DE3" w:rsidP="00ED43E7">
      <w:pPr>
        <w:spacing w:after="0" w:line="240" w:lineRule="auto"/>
        <w:rPr>
          <w:rFonts w:eastAsia="Times New Roman" w:cs="Arial"/>
          <w:lang w:eastAsia="fr-FR"/>
        </w:rPr>
      </w:pPr>
    </w:p>
    <w:p w:rsidR="002E1DE3" w:rsidRDefault="002E1DE3" w:rsidP="00ED43E7">
      <w:pPr>
        <w:spacing w:after="0" w:line="240" w:lineRule="auto"/>
        <w:rPr>
          <w:rFonts w:eastAsia="Times New Roman" w:cs="Arial"/>
          <w:lang w:eastAsia="fr-FR"/>
        </w:rPr>
      </w:pPr>
    </w:p>
    <w:p w:rsidR="002E1DE3" w:rsidRDefault="002E1DE3" w:rsidP="00ED43E7">
      <w:pPr>
        <w:spacing w:after="0" w:line="240" w:lineRule="auto"/>
        <w:rPr>
          <w:rFonts w:eastAsia="Times New Roman" w:cs="Arial"/>
          <w:lang w:eastAsia="fr-FR"/>
        </w:rPr>
      </w:pPr>
    </w:p>
    <w:p w:rsidR="002E1DE3" w:rsidRDefault="002E1DE3" w:rsidP="00ED43E7">
      <w:pPr>
        <w:spacing w:after="0" w:line="240" w:lineRule="auto"/>
        <w:rPr>
          <w:rFonts w:eastAsia="Times New Roman" w:cs="Arial"/>
          <w:lang w:eastAsia="fr-FR"/>
        </w:rPr>
      </w:pPr>
    </w:p>
    <w:p w:rsidR="002E1DE3" w:rsidRDefault="002E1DE3" w:rsidP="00ED43E7">
      <w:pPr>
        <w:spacing w:after="0" w:line="240" w:lineRule="auto"/>
        <w:rPr>
          <w:rFonts w:eastAsia="Times New Roman" w:cs="Arial"/>
          <w:lang w:eastAsia="fr-FR"/>
        </w:rPr>
      </w:pPr>
    </w:p>
    <w:p w:rsidR="002E1DE3" w:rsidRDefault="002E1DE3" w:rsidP="00ED43E7">
      <w:pPr>
        <w:spacing w:after="0" w:line="240" w:lineRule="auto"/>
        <w:rPr>
          <w:rFonts w:eastAsia="Times New Roman" w:cs="Arial"/>
          <w:lang w:eastAsia="fr-FR"/>
        </w:rPr>
      </w:pPr>
    </w:p>
    <w:p w:rsidR="00D86719" w:rsidRDefault="00D86719" w:rsidP="00BD042D">
      <w:pPr>
        <w:tabs>
          <w:tab w:val="left" w:pos="0"/>
          <w:tab w:val="center" w:pos="4536"/>
          <w:tab w:val="right" w:pos="9072"/>
        </w:tabs>
        <w:spacing w:after="60" w:line="240" w:lineRule="auto"/>
        <w:rPr>
          <w:rFonts w:eastAsia="Times New Roman" w:cs="Arial"/>
          <w:b/>
          <w:lang w:eastAsia="fr-FR"/>
        </w:rPr>
      </w:pPr>
    </w:p>
    <w:p w:rsidR="00BD042D" w:rsidRPr="00643F47" w:rsidRDefault="00EB1054" w:rsidP="00BD042D">
      <w:pPr>
        <w:tabs>
          <w:tab w:val="left" w:pos="0"/>
          <w:tab w:val="center" w:pos="4536"/>
          <w:tab w:val="right" w:pos="9072"/>
        </w:tabs>
        <w:spacing w:after="60" w:line="240" w:lineRule="auto"/>
        <w:rPr>
          <w:rFonts w:asciiTheme="minorHAnsi" w:eastAsia="Times New Roman" w:hAnsiTheme="minorHAnsi" w:cs="Arial"/>
          <w:b/>
          <w:sz w:val="24"/>
          <w:szCs w:val="24"/>
          <w:lang w:eastAsia="fr-FR"/>
        </w:rPr>
      </w:pPr>
      <w:r w:rsidRPr="00643F47">
        <w:rPr>
          <w:rFonts w:asciiTheme="minorHAnsi" w:eastAsia="Times New Roman" w:hAnsiTheme="minorHAnsi" w:cs="Arial"/>
          <w:b/>
          <w:sz w:val="24"/>
          <w:szCs w:val="24"/>
          <w:lang w:eastAsia="fr-FR"/>
        </w:rPr>
        <w:t xml:space="preserve">Frais de participation </w:t>
      </w:r>
      <w:r w:rsidR="00AC71E6" w:rsidRPr="00643F47">
        <w:rPr>
          <w:rFonts w:asciiTheme="minorHAnsi" w:eastAsia="Times New Roman" w:hAnsiTheme="minorHAnsi" w:cs="Arial"/>
          <w:b/>
          <w:sz w:val="24"/>
          <w:szCs w:val="24"/>
          <w:lang w:eastAsia="fr-FR"/>
        </w:rPr>
        <w:t xml:space="preserve">à la </w:t>
      </w:r>
      <w:r w:rsidR="00433490" w:rsidRPr="00643F47">
        <w:rPr>
          <w:rFonts w:asciiTheme="minorHAnsi" w:eastAsia="Times New Roman" w:hAnsiTheme="minorHAnsi" w:cs="Arial"/>
          <w:b/>
          <w:sz w:val="24"/>
          <w:szCs w:val="24"/>
          <w:lang w:eastAsia="fr-FR"/>
        </w:rPr>
        <w:t>journée</w:t>
      </w:r>
      <w:r w:rsidR="00B1429F" w:rsidRPr="00643F47">
        <w:rPr>
          <w:rFonts w:asciiTheme="minorHAnsi" w:eastAsia="Times New Roman" w:hAnsiTheme="minorHAnsi" w:cs="Arial"/>
          <w:b/>
          <w:sz w:val="24"/>
          <w:szCs w:val="24"/>
          <w:lang w:eastAsia="fr-FR"/>
        </w:rPr>
        <w:t xml:space="preserve"> (accueil café et repas compris)</w:t>
      </w:r>
    </w:p>
    <w:p w:rsidR="00835E6A" w:rsidRPr="00643F47" w:rsidRDefault="00835E6A" w:rsidP="002D48CA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fr-FR"/>
        </w:rPr>
      </w:pPr>
    </w:p>
    <w:p w:rsidR="00BC20FC" w:rsidRPr="00643F47" w:rsidRDefault="00D31287" w:rsidP="002D48CA">
      <w:pPr>
        <w:spacing w:after="0" w:line="240" w:lineRule="auto"/>
        <w:rPr>
          <w:rFonts w:asciiTheme="minorHAnsi" w:eastAsia="Times New Roman" w:hAnsiTheme="minorHAnsi" w:cs="Arial"/>
          <w:b/>
          <w:lang w:eastAsia="fr-FR"/>
        </w:rPr>
      </w:pPr>
      <w:r w:rsidRPr="00643F47">
        <w:rPr>
          <w:rFonts w:asciiTheme="minorHAnsi" w:eastAsia="Times New Roman" w:hAnsiTheme="minorHAnsi" w:cs="Arial"/>
          <w:b/>
          <w:lang w:eastAsia="fr-FR"/>
        </w:rPr>
        <w:t>20</w:t>
      </w:r>
      <w:r w:rsidR="001A2F9D" w:rsidRPr="00643F47">
        <w:rPr>
          <w:rFonts w:asciiTheme="minorHAnsi" w:eastAsia="Times New Roman" w:hAnsiTheme="minorHAnsi" w:cs="Arial"/>
          <w:b/>
          <w:lang w:eastAsia="fr-FR"/>
        </w:rPr>
        <w:t xml:space="preserve"> euros par personne</w:t>
      </w:r>
      <w:r w:rsidRPr="00643F47">
        <w:rPr>
          <w:rFonts w:asciiTheme="minorHAnsi" w:eastAsia="Times New Roman" w:hAnsiTheme="minorHAnsi" w:cs="Arial"/>
          <w:b/>
          <w:lang w:eastAsia="fr-FR"/>
        </w:rPr>
        <w:t xml:space="preserve"> pour les adhérents</w:t>
      </w:r>
    </w:p>
    <w:p w:rsidR="00D31287" w:rsidRPr="00643F47" w:rsidRDefault="00D31287" w:rsidP="002D48CA">
      <w:pPr>
        <w:spacing w:after="0" w:line="240" w:lineRule="auto"/>
        <w:rPr>
          <w:rFonts w:asciiTheme="minorHAnsi" w:eastAsia="Times New Roman" w:hAnsiTheme="minorHAnsi" w:cs="Arial"/>
          <w:b/>
          <w:lang w:eastAsia="fr-FR"/>
        </w:rPr>
      </w:pPr>
      <w:r w:rsidRPr="00643F47">
        <w:rPr>
          <w:rFonts w:asciiTheme="minorHAnsi" w:eastAsia="Times New Roman" w:hAnsiTheme="minorHAnsi" w:cs="Arial"/>
          <w:b/>
          <w:lang w:eastAsia="fr-FR"/>
        </w:rPr>
        <w:t>60 euros par personne pour les non adhérents</w:t>
      </w:r>
    </w:p>
    <w:p w:rsidR="001A2F9D" w:rsidRPr="00643F47" w:rsidRDefault="001A2F9D" w:rsidP="002D48CA">
      <w:pPr>
        <w:spacing w:after="0" w:line="240" w:lineRule="auto"/>
        <w:rPr>
          <w:rFonts w:asciiTheme="minorHAnsi" w:eastAsia="Times New Roman" w:hAnsiTheme="minorHAnsi" w:cs="Arial"/>
          <w:b/>
          <w:lang w:eastAsia="fr-FR"/>
        </w:rPr>
      </w:pPr>
      <w:r w:rsidRPr="00643F47">
        <w:rPr>
          <w:rFonts w:asciiTheme="minorHAnsi" w:eastAsia="Times New Roman" w:hAnsiTheme="minorHAnsi" w:cs="Arial"/>
          <w:b/>
          <w:lang w:eastAsia="fr-FR"/>
        </w:rPr>
        <w:t>Gratuit pour les personnes accueillies</w:t>
      </w:r>
    </w:p>
    <w:p w:rsidR="00026A1A" w:rsidRPr="00643F47" w:rsidRDefault="00026A1A" w:rsidP="002D48CA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fr-FR"/>
        </w:rPr>
      </w:pPr>
    </w:p>
    <w:p w:rsidR="007C0084" w:rsidRPr="00643F47" w:rsidRDefault="007C0084" w:rsidP="00ED43E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ED43E7" w:rsidRPr="00643F47" w:rsidRDefault="00026A1A" w:rsidP="00ED43E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643F47">
        <w:rPr>
          <w:rFonts w:asciiTheme="minorHAnsi" w:eastAsia="Times New Roman" w:hAnsiTheme="minorHAnsi" w:cs="Arial"/>
          <w:lang w:eastAsia="fr-FR"/>
        </w:rPr>
        <w:t>Prénom et Nom :</w:t>
      </w:r>
    </w:p>
    <w:p w:rsidR="00ED43E7" w:rsidRPr="00643F47" w:rsidRDefault="00ED43E7" w:rsidP="00ED43E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026A1A" w:rsidRPr="00643F47" w:rsidRDefault="00026A1A" w:rsidP="00ED43E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7C0084" w:rsidRPr="00643F47" w:rsidRDefault="007C0084" w:rsidP="00ED43E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</w:p>
    <w:p w:rsidR="00ED43E7" w:rsidRPr="00643F47" w:rsidRDefault="00ED43E7" w:rsidP="00ED43E7">
      <w:pPr>
        <w:spacing w:after="0" w:line="240" w:lineRule="auto"/>
        <w:rPr>
          <w:rFonts w:asciiTheme="minorHAnsi" w:eastAsia="Times New Roman" w:hAnsiTheme="minorHAnsi" w:cs="Arial"/>
          <w:lang w:eastAsia="fr-FR"/>
        </w:rPr>
      </w:pPr>
      <w:r w:rsidRPr="00643F47">
        <w:rPr>
          <w:rFonts w:asciiTheme="minorHAnsi" w:eastAsia="Times New Roman" w:hAnsiTheme="minorHAnsi" w:cs="Arial"/>
          <w:lang w:eastAsia="fr-FR"/>
        </w:rPr>
        <w:t>Association/Organisme</w:t>
      </w:r>
      <w:r w:rsidR="00D350F2" w:rsidRPr="00643F47">
        <w:rPr>
          <w:rFonts w:asciiTheme="minorHAnsi" w:eastAsia="Times New Roman" w:hAnsiTheme="minorHAnsi" w:cs="Arial"/>
          <w:lang w:eastAsia="fr-FR"/>
        </w:rPr>
        <w:t> :</w:t>
      </w:r>
    </w:p>
    <w:p w:rsidR="00ED43E7" w:rsidRPr="00643F47" w:rsidRDefault="00ED43E7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ED43E7" w:rsidRPr="00643F47" w:rsidRDefault="00ED43E7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026A1A" w:rsidRPr="00643F47" w:rsidRDefault="00026A1A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7C0084" w:rsidRPr="00643F47" w:rsidRDefault="007C0084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7C0084" w:rsidRPr="00643F47" w:rsidRDefault="007C0084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  <w:r w:rsidRPr="00643F47">
        <w:rPr>
          <w:rFonts w:asciiTheme="minorHAnsi" w:eastAsia="Times New Roman" w:hAnsiTheme="minorHAnsi" w:cs="Arial"/>
          <w:bCs/>
          <w:lang w:eastAsia="fr-FR"/>
        </w:rPr>
        <w:t>Fonction :</w:t>
      </w:r>
    </w:p>
    <w:p w:rsidR="007C0084" w:rsidRPr="00643F47" w:rsidRDefault="007C0084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7C0084" w:rsidRPr="00643F47" w:rsidRDefault="007C0084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026A1A" w:rsidRPr="00643F47" w:rsidRDefault="00026A1A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7C0084" w:rsidRPr="00643F47" w:rsidRDefault="007C0084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</w:p>
    <w:p w:rsidR="00ED43E7" w:rsidRPr="00643F47" w:rsidRDefault="00ED43E7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bCs/>
          <w:lang w:eastAsia="fr-FR"/>
        </w:rPr>
      </w:pPr>
      <w:r w:rsidRPr="00643F47">
        <w:rPr>
          <w:rFonts w:asciiTheme="minorHAnsi" w:eastAsia="Times New Roman" w:hAnsiTheme="minorHAnsi" w:cs="Arial"/>
          <w:bCs/>
          <w:lang w:eastAsia="fr-FR"/>
        </w:rPr>
        <w:t>Adresse</w:t>
      </w:r>
      <w:r w:rsidR="00D350F2" w:rsidRPr="00643F47">
        <w:rPr>
          <w:rFonts w:asciiTheme="minorHAnsi" w:eastAsia="Times New Roman" w:hAnsiTheme="minorHAnsi" w:cs="Arial"/>
          <w:bCs/>
          <w:lang w:eastAsia="fr-FR"/>
        </w:rPr>
        <w:t> :</w:t>
      </w:r>
    </w:p>
    <w:p w:rsidR="00ED43E7" w:rsidRPr="00643F47" w:rsidRDefault="00ED43E7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ED43E7" w:rsidRPr="00643F47" w:rsidRDefault="00ED43E7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026A1A" w:rsidRPr="00643F47" w:rsidRDefault="00026A1A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7C0084" w:rsidRPr="00643F47" w:rsidRDefault="007C0084" w:rsidP="00ED43E7">
      <w:pPr>
        <w:tabs>
          <w:tab w:val="left" w:pos="1985"/>
          <w:tab w:val="righ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ED43E7" w:rsidRPr="00643F47" w:rsidRDefault="00ED43E7" w:rsidP="00ED43E7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  <w:r w:rsidRPr="00643F47">
        <w:rPr>
          <w:rFonts w:asciiTheme="minorHAnsi" w:eastAsia="Times New Roman" w:hAnsiTheme="minorHAnsi" w:cs="Arial"/>
          <w:lang w:eastAsia="fr-FR"/>
        </w:rPr>
        <w:t>E-mail</w:t>
      </w:r>
      <w:r w:rsidR="00D350F2" w:rsidRPr="00643F47">
        <w:rPr>
          <w:rFonts w:asciiTheme="minorHAnsi" w:eastAsia="Times New Roman" w:hAnsiTheme="minorHAnsi" w:cs="Arial"/>
          <w:lang w:eastAsia="fr-FR"/>
        </w:rPr>
        <w:t> </w:t>
      </w:r>
      <w:r w:rsidR="00026A1A" w:rsidRPr="00643F47">
        <w:rPr>
          <w:rFonts w:asciiTheme="minorHAnsi" w:eastAsia="Times New Roman" w:hAnsiTheme="minorHAnsi" w:cs="Arial"/>
          <w:lang w:eastAsia="fr-FR"/>
        </w:rPr>
        <w:t>(merci de communiquer un mail personnel afin de vous envoyer la confirmation de votre inscription)</w:t>
      </w:r>
    </w:p>
    <w:p w:rsidR="00026A1A" w:rsidRPr="00643F47" w:rsidRDefault="00026A1A" w:rsidP="00ED43E7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ED43E7" w:rsidRPr="00643F47" w:rsidRDefault="00ED43E7" w:rsidP="00ED43E7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ED43E7" w:rsidRPr="00643F47" w:rsidRDefault="00ED43E7" w:rsidP="00ED43E7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7C0084" w:rsidRPr="00643F47" w:rsidRDefault="007C0084" w:rsidP="00ED43E7">
      <w:pPr>
        <w:tabs>
          <w:tab w:val="left" w:leader="dot" w:pos="9072"/>
        </w:tabs>
        <w:spacing w:after="0"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Pr="00643F47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asciiTheme="minorHAnsi" w:eastAsia="Times New Roman" w:hAnsiTheme="minorHAnsi" w:cs="Arial"/>
          <w:lang w:eastAsia="fr-FR"/>
        </w:rPr>
      </w:pPr>
    </w:p>
    <w:p w:rsidR="001A2F9D" w:rsidRDefault="001A2F9D" w:rsidP="00D31287">
      <w:pPr>
        <w:tabs>
          <w:tab w:val="left" w:pos="0"/>
          <w:tab w:val="center" w:pos="4536"/>
          <w:tab w:val="right" w:pos="9072"/>
        </w:tabs>
        <w:spacing w:after="60" w:line="240" w:lineRule="auto"/>
        <w:rPr>
          <w:rFonts w:eastAsia="Times New Roman" w:cs="Arial"/>
          <w:b/>
          <w:sz w:val="28"/>
          <w:lang w:eastAsia="fr-FR"/>
        </w:rPr>
      </w:pPr>
    </w:p>
    <w:p w:rsidR="00D31287" w:rsidRDefault="00D31287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eastAsia="Times New Roman" w:cs="Arial"/>
          <w:b/>
          <w:sz w:val="28"/>
          <w:lang w:eastAsia="fr-FR"/>
        </w:rPr>
      </w:pPr>
    </w:p>
    <w:p w:rsidR="00D31287" w:rsidRPr="00643F47" w:rsidRDefault="00D31287" w:rsidP="00D31287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643F47">
        <w:rPr>
          <w:rFonts w:eastAsia="Times New Roman" w:cs="Arial"/>
          <w:b/>
          <w:sz w:val="24"/>
          <w:szCs w:val="24"/>
          <w:lang w:eastAsia="fr-FR"/>
        </w:rPr>
        <w:t>Mairie du 3ème arrondissement</w:t>
      </w:r>
    </w:p>
    <w:p w:rsidR="00D31287" w:rsidRPr="00643F47" w:rsidRDefault="00D31287" w:rsidP="00D31287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643F47">
        <w:rPr>
          <w:rFonts w:eastAsia="Times New Roman" w:cs="Arial"/>
          <w:b/>
          <w:sz w:val="24"/>
          <w:szCs w:val="24"/>
          <w:lang w:eastAsia="fr-FR"/>
        </w:rPr>
        <w:t>18 rue François Garcin</w:t>
      </w:r>
      <w:r w:rsidRPr="00643F47">
        <w:rPr>
          <w:rFonts w:eastAsia="Times New Roman" w:cs="Arial"/>
          <w:b/>
          <w:sz w:val="24"/>
          <w:szCs w:val="24"/>
          <w:lang w:eastAsia="fr-FR"/>
        </w:rPr>
        <w:br/>
        <w:t>69003 Lyon</w:t>
      </w:r>
    </w:p>
    <w:p w:rsidR="00D31287" w:rsidRPr="00643F47" w:rsidRDefault="00D31287" w:rsidP="00D31287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643F47">
        <w:rPr>
          <w:rFonts w:eastAsia="Times New Roman" w:cs="Arial"/>
          <w:b/>
          <w:sz w:val="24"/>
          <w:szCs w:val="24"/>
          <w:lang w:eastAsia="fr-FR"/>
        </w:rPr>
        <w:t xml:space="preserve">(Entrée pour la journée au 215 rue </w:t>
      </w:r>
      <w:proofErr w:type="spellStart"/>
      <w:r w:rsidRPr="00643F47">
        <w:rPr>
          <w:rFonts w:eastAsia="Times New Roman" w:cs="Arial"/>
          <w:b/>
          <w:sz w:val="24"/>
          <w:szCs w:val="24"/>
          <w:lang w:eastAsia="fr-FR"/>
        </w:rPr>
        <w:t>Duguesclin</w:t>
      </w:r>
      <w:proofErr w:type="spellEnd"/>
      <w:r w:rsidRPr="00643F47">
        <w:rPr>
          <w:rFonts w:eastAsia="Times New Roman" w:cs="Arial"/>
          <w:b/>
          <w:sz w:val="24"/>
          <w:szCs w:val="24"/>
          <w:lang w:eastAsia="fr-FR"/>
        </w:rPr>
        <w:t>)</w:t>
      </w:r>
    </w:p>
    <w:p w:rsidR="00D31287" w:rsidRPr="00643F47" w:rsidRDefault="00D31287" w:rsidP="00D31287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p w:rsidR="00D31287" w:rsidRPr="00643F47" w:rsidRDefault="00D31287" w:rsidP="00D3128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643F47">
        <w:rPr>
          <w:b/>
          <w:color w:val="000000"/>
          <w:sz w:val="24"/>
          <w:szCs w:val="24"/>
        </w:rPr>
        <w:t>Plan d’accès</w:t>
      </w:r>
    </w:p>
    <w:p w:rsidR="00D31287" w:rsidRDefault="00D31287" w:rsidP="00D31287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D31287" w:rsidRPr="00C51878" w:rsidRDefault="00643F47" w:rsidP="00D31287">
      <w:pPr>
        <w:tabs>
          <w:tab w:val="left" w:pos="1125"/>
        </w:tabs>
        <w:spacing w:after="0" w:line="240" w:lineRule="auto"/>
        <w:jc w:val="center"/>
        <w:rPr>
          <w:rFonts w:eastAsia="Times New Roman" w:cs="Calibri,Bold"/>
          <w:b/>
          <w:bCs/>
          <w:i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E4192" wp14:editId="187633D7">
                <wp:simplePos x="0" y="0"/>
                <wp:positionH relativeFrom="column">
                  <wp:posOffset>2171700</wp:posOffset>
                </wp:positionH>
                <wp:positionV relativeFrom="paragraph">
                  <wp:posOffset>1605280</wp:posOffset>
                </wp:positionV>
                <wp:extent cx="781050" cy="304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287" w:rsidRPr="00D31287" w:rsidRDefault="00D31287">
                            <w:pPr>
                              <w:rPr>
                                <w:b/>
                              </w:rPr>
                            </w:pPr>
                            <w:r w:rsidRPr="00D31287">
                              <w:rPr>
                                <w:b/>
                              </w:rPr>
                              <w:t>Mairie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8E4192" id="Zone de texte 14" o:spid="_x0000_s1028" type="#_x0000_t202" style="position:absolute;left:0;text-align:left;margin-left:171pt;margin-top:126.4pt;width:61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" filled="f" stroked="f" strokeweight=".5pt">
                <v:textbox>
                  <w:txbxContent>
                    <w:p w:rsidR="00D31287" w:rsidRPr="00D31287" w:rsidRDefault="00D31287">
                      <w:pPr>
                        <w:rPr>
                          <w:b/>
                        </w:rPr>
                      </w:pPr>
                      <w:r w:rsidRPr="00D31287">
                        <w:rPr>
                          <w:b/>
                        </w:rPr>
                        <w:t>Mairie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E6BA7" wp14:editId="38C4E100">
                <wp:simplePos x="0" y="0"/>
                <wp:positionH relativeFrom="column">
                  <wp:posOffset>1676400</wp:posOffset>
                </wp:positionH>
                <wp:positionV relativeFrom="paragraph">
                  <wp:posOffset>2357755</wp:posOffset>
                </wp:positionV>
                <wp:extent cx="1123950" cy="2476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287" w:rsidRPr="00643F47" w:rsidRDefault="00D312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3F47">
                              <w:rPr>
                                <w:b/>
                                <w:sz w:val="18"/>
                                <w:szCs w:val="18"/>
                              </w:rPr>
                              <w:t>Tram T1 et métro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8E6BA7" id="Zone de texte 18" o:spid="_x0000_s1029" type="#_x0000_t202" style="position:absolute;left:0;text-align:left;margin-left:132pt;margin-top:185.65pt;width:88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" filled="f" stroked="f" strokeweight=".5pt">
                <v:textbox>
                  <w:txbxContent>
                    <w:p w:rsidR="00D31287" w:rsidRPr="00643F47" w:rsidRDefault="00D312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3F47">
                        <w:rPr>
                          <w:b/>
                          <w:sz w:val="18"/>
                          <w:szCs w:val="18"/>
                        </w:rPr>
                        <w:t>Tram T1 et métro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8963D" wp14:editId="22A888D0">
                <wp:simplePos x="0" y="0"/>
                <wp:positionH relativeFrom="column">
                  <wp:posOffset>2105025</wp:posOffset>
                </wp:positionH>
                <wp:positionV relativeFrom="paragraph">
                  <wp:posOffset>1719580</wp:posOffset>
                </wp:positionV>
                <wp:extent cx="19050" cy="676275"/>
                <wp:effectExtent l="76200" t="38100" r="76200" b="666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FDF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65.75pt;margin-top:135.4pt;width:1.5pt;height:5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31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67B5" wp14:editId="1CB863EC">
                <wp:simplePos x="0" y="0"/>
                <wp:positionH relativeFrom="column">
                  <wp:posOffset>1743075</wp:posOffset>
                </wp:positionH>
                <wp:positionV relativeFrom="paragraph">
                  <wp:posOffset>2224405</wp:posOffset>
                </wp:positionV>
                <wp:extent cx="371475" cy="142875"/>
                <wp:effectExtent l="57150" t="57150" r="47625" b="857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9778FC" id="Connecteur droit avec flèche 17" o:spid="_x0000_s1026" type="#_x0000_t32" style="position:absolute;margin-left:137.25pt;margin-top:175.15pt;width:29.25pt;height:11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bookmarkStart w:id="0" w:name="_GoBack"/>
      <w:r w:rsidR="00D31287">
        <w:rPr>
          <w:noProof/>
          <w:lang w:eastAsia="fr-FR"/>
        </w:rPr>
        <w:drawing>
          <wp:inline distT="0" distB="0" distL="0" distR="0" wp14:anchorId="44A51F18" wp14:editId="0DA6A9A6">
            <wp:extent cx="5934075" cy="3465695"/>
            <wp:effectExtent l="19050" t="19050" r="9525" b="209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678" cy="3466047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1287" w:rsidRPr="00572ABC" w:rsidRDefault="00D31287" w:rsidP="00D31287">
      <w:pPr>
        <w:tabs>
          <w:tab w:val="left" w:pos="1125"/>
        </w:tabs>
        <w:spacing w:after="0" w:line="240" w:lineRule="auto"/>
        <w:jc w:val="both"/>
        <w:rPr>
          <w:rFonts w:ascii="Bookman Old Style" w:eastAsia="Times New Roman" w:hAnsi="Bookman Old Style" w:cs="Calibri,Bold"/>
          <w:b/>
          <w:bCs/>
          <w:iCs/>
        </w:rPr>
      </w:pPr>
    </w:p>
    <w:p w:rsidR="00D31287" w:rsidRPr="0015724E" w:rsidRDefault="00D31287" w:rsidP="00D31287">
      <w:pPr>
        <w:pStyle w:val="Paragraphedeliste"/>
        <w:numPr>
          <w:ilvl w:val="0"/>
          <w:numId w:val="41"/>
        </w:numPr>
        <w:tabs>
          <w:tab w:val="left" w:pos="1125"/>
        </w:tabs>
        <w:spacing w:after="0" w:line="240" w:lineRule="auto"/>
        <w:jc w:val="both"/>
        <w:rPr>
          <w:rFonts w:eastAsia="Times New Roman" w:cs="Calibri,Bold"/>
          <w:b/>
          <w:bCs/>
          <w:iCs/>
          <w:u w:val="single"/>
        </w:rPr>
      </w:pPr>
      <w:r w:rsidRPr="0015724E">
        <w:rPr>
          <w:rFonts w:eastAsia="Times New Roman" w:cs="Calibri,Bold"/>
          <w:b/>
          <w:bCs/>
          <w:iCs/>
          <w:u w:val="single"/>
        </w:rPr>
        <w:t>ACCES</w:t>
      </w:r>
    </w:p>
    <w:p w:rsidR="00D31287" w:rsidRPr="00D11023" w:rsidRDefault="00D31287" w:rsidP="00D31287">
      <w:pPr>
        <w:tabs>
          <w:tab w:val="left" w:pos="1125"/>
        </w:tabs>
        <w:spacing w:after="0" w:line="240" w:lineRule="auto"/>
        <w:jc w:val="both"/>
        <w:rPr>
          <w:rFonts w:eastAsia="Times New Roman" w:cs="Calibri,Bold"/>
          <w:b/>
          <w:bCs/>
          <w:iCs/>
          <w:u w:val="single"/>
        </w:rPr>
      </w:pPr>
    </w:p>
    <w:p w:rsidR="00D31287" w:rsidRDefault="00D31287" w:rsidP="00D31287">
      <w:pPr>
        <w:pStyle w:val="Paragraphedeliste"/>
        <w:numPr>
          <w:ilvl w:val="0"/>
          <w:numId w:val="42"/>
        </w:numPr>
        <w:tabs>
          <w:tab w:val="left" w:pos="1125"/>
        </w:tabs>
        <w:spacing w:after="0" w:line="240" w:lineRule="auto"/>
        <w:jc w:val="both"/>
        <w:rPr>
          <w:rFonts w:eastAsia="Times New Roman" w:cs="Calibri,Bold"/>
          <w:bCs/>
          <w:iCs/>
          <w:vertAlign w:val="superscript"/>
        </w:rPr>
      </w:pPr>
      <w:r w:rsidRPr="00FB1B14">
        <w:rPr>
          <w:rFonts w:eastAsia="Times New Roman" w:cs="Calibri,Bold"/>
          <w:bCs/>
          <w:iCs/>
        </w:rPr>
        <w:t xml:space="preserve">Depuis la gare de la Part Dieu : métro B direction Gare d’Oullins, arrêt Place Guichard ou Tram T1 direction </w:t>
      </w:r>
      <w:proofErr w:type="spellStart"/>
      <w:r w:rsidRPr="00FB1B14">
        <w:rPr>
          <w:rFonts w:eastAsia="Times New Roman" w:cs="Calibri,Bold"/>
          <w:bCs/>
          <w:iCs/>
        </w:rPr>
        <w:t>Debourg</w:t>
      </w:r>
      <w:proofErr w:type="spellEnd"/>
      <w:r w:rsidRPr="00FB1B14">
        <w:rPr>
          <w:rFonts w:eastAsia="Times New Roman" w:cs="Calibri,Bold"/>
          <w:bCs/>
          <w:iCs/>
        </w:rPr>
        <w:t>, arrêt Palais de justice-Mairie du 3</w:t>
      </w:r>
      <w:r w:rsidRPr="00FB1B14">
        <w:rPr>
          <w:rFonts w:eastAsia="Times New Roman" w:cs="Calibri,Bold"/>
          <w:bCs/>
          <w:iCs/>
          <w:vertAlign w:val="superscript"/>
        </w:rPr>
        <w:t>ème</w:t>
      </w:r>
    </w:p>
    <w:p w:rsidR="00D31287" w:rsidRDefault="00D31287" w:rsidP="00D31287">
      <w:pPr>
        <w:pStyle w:val="Paragraphedeliste"/>
        <w:numPr>
          <w:ilvl w:val="0"/>
          <w:numId w:val="42"/>
        </w:numPr>
        <w:tabs>
          <w:tab w:val="left" w:pos="1125"/>
        </w:tabs>
        <w:spacing w:after="0" w:line="240" w:lineRule="auto"/>
        <w:jc w:val="both"/>
        <w:rPr>
          <w:rFonts w:eastAsia="Times New Roman" w:cs="Calibri,Bold"/>
          <w:bCs/>
          <w:iCs/>
          <w:vertAlign w:val="superscript"/>
        </w:rPr>
      </w:pPr>
      <w:r w:rsidRPr="00D31287">
        <w:rPr>
          <w:rFonts w:eastAsia="Times New Roman" w:cs="Calibri,Bold"/>
          <w:bCs/>
          <w:iCs/>
        </w:rPr>
        <w:t xml:space="preserve">Depuis la gare de Perrache : tram T1 direction IUT </w:t>
      </w:r>
      <w:proofErr w:type="spellStart"/>
      <w:r w:rsidRPr="00D31287">
        <w:rPr>
          <w:rFonts w:eastAsia="Times New Roman" w:cs="Calibri,Bold"/>
          <w:bCs/>
          <w:iCs/>
        </w:rPr>
        <w:t>Feyssine</w:t>
      </w:r>
      <w:proofErr w:type="spellEnd"/>
      <w:r w:rsidRPr="00D31287">
        <w:rPr>
          <w:rFonts w:eastAsia="Times New Roman" w:cs="Calibri,Bold"/>
          <w:bCs/>
          <w:iCs/>
        </w:rPr>
        <w:t>, arrêt Palais de justice – Mairie du 3</w:t>
      </w:r>
      <w:r w:rsidRPr="00D31287">
        <w:rPr>
          <w:rFonts w:eastAsia="Times New Roman" w:cs="Calibri,Bold"/>
          <w:bCs/>
          <w:iCs/>
          <w:vertAlign w:val="superscript"/>
        </w:rPr>
        <w:t>ème</w:t>
      </w:r>
    </w:p>
    <w:p w:rsidR="00D31287" w:rsidRPr="00D31287" w:rsidRDefault="00D31287" w:rsidP="00D31287">
      <w:pPr>
        <w:pStyle w:val="Paragraphedeliste"/>
        <w:numPr>
          <w:ilvl w:val="0"/>
          <w:numId w:val="42"/>
        </w:numPr>
        <w:tabs>
          <w:tab w:val="left" w:pos="1125"/>
        </w:tabs>
        <w:spacing w:after="0" w:line="240" w:lineRule="auto"/>
        <w:jc w:val="both"/>
        <w:rPr>
          <w:rFonts w:eastAsia="Times New Roman" w:cs="Calibri,Bold"/>
          <w:bCs/>
          <w:iCs/>
          <w:vertAlign w:val="superscript"/>
        </w:rPr>
      </w:pPr>
      <w:r w:rsidRPr="00D31287">
        <w:rPr>
          <w:rFonts w:eastAsia="Times New Roman" w:cs="Calibri,Bold"/>
          <w:bCs/>
          <w:iCs/>
        </w:rPr>
        <w:t xml:space="preserve">Depuis la gare de Jean Macé : métro B direction </w:t>
      </w:r>
      <w:proofErr w:type="spellStart"/>
      <w:r w:rsidRPr="00D31287">
        <w:rPr>
          <w:rFonts w:eastAsia="Times New Roman" w:cs="Calibri,Bold"/>
          <w:bCs/>
          <w:iCs/>
        </w:rPr>
        <w:t>Charpennes</w:t>
      </w:r>
      <w:proofErr w:type="spellEnd"/>
      <w:r w:rsidRPr="00D31287">
        <w:rPr>
          <w:rFonts w:eastAsia="Times New Roman" w:cs="Calibri,Bold"/>
          <w:bCs/>
          <w:iCs/>
        </w:rPr>
        <w:t>, arrêt Place Guichar</w:t>
      </w:r>
      <w:r>
        <w:rPr>
          <w:rFonts w:eastAsia="Times New Roman" w:cs="Calibri,Bold"/>
          <w:bCs/>
          <w:iCs/>
        </w:rPr>
        <w:t>d</w:t>
      </w:r>
    </w:p>
    <w:p w:rsidR="00D31287" w:rsidRPr="00D31287" w:rsidRDefault="00D31287" w:rsidP="00D31287">
      <w:pPr>
        <w:pStyle w:val="Paragraphedeliste"/>
        <w:numPr>
          <w:ilvl w:val="0"/>
          <w:numId w:val="42"/>
        </w:numPr>
        <w:tabs>
          <w:tab w:val="left" w:pos="1125"/>
        </w:tabs>
        <w:spacing w:after="0" w:line="240" w:lineRule="auto"/>
        <w:jc w:val="both"/>
        <w:rPr>
          <w:rFonts w:eastAsia="Times New Roman" w:cs="Calibri,Bold"/>
          <w:bCs/>
          <w:iCs/>
          <w:vertAlign w:val="superscript"/>
        </w:rPr>
      </w:pPr>
      <w:r w:rsidRPr="00D31287">
        <w:rPr>
          <w:rFonts w:eastAsia="Times New Roman" w:cs="Calibri,Bold"/>
          <w:bCs/>
          <w:iCs/>
        </w:rPr>
        <w:t xml:space="preserve">Stations </w:t>
      </w:r>
      <w:proofErr w:type="spellStart"/>
      <w:r w:rsidRPr="00D31287">
        <w:rPr>
          <w:rFonts w:eastAsia="Times New Roman" w:cs="Calibri,Bold"/>
          <w:bCs/>
          <w:iCs/>
        </w:rPr>
        <w:t>Vélo’v</w:t>
      </w:r>
      <w:proofErr w:type="spellEnd"/>
      <w:r w:rsidRPr="00D31287">
        <w:rPr>
          <w:rFonts w:eastAsia="Times New Roman" w:cs="Calibri,Bold"/>
          <w:bCs/>
          <w:iCs/>
        </w:rPr>
        <w:t xml:space="preserve"> à proximité de la Mairie</w:t>
      </w:r>
    </w:p>
    <w:p w:rsidR="00D31287" w:rsidRPr="00D31287" w:rsidRDefault="00D31287" w:rsidP="00D31287">
      <w:pPr>
        <w:pStyle w:val="Paragraphedeliste"/>
        <w:numPr>
          <w:ilvl w:val="0"/>
          <w:numId w:val="42"/>
        </w:numPr>
        <w:tabs>
          <w:tab w:val="left" w:pos="1125"/>
        </w:tabs>
        <w:spacing w:after="0" w:line="240" w:lineRule="auto"/>
        <w:jc w:val="both"/>
        <w:rPr>
          <w:rFonts w:eastAsia="Times New Roman" w:cs="Calibri,Bold"/>
          <w:bCs/>
          <w:iCs/>
          <w:vertAlign w:val="superscript"/>
        </w:rPr>
      </w:pPr>
      <w:r w:rsidRPr="00D31287">
        <w:rPr>
          <w:rFonts w:eastAsia="Times New Roman" w:cs="Calibri,Bold"/>
          <w:bCs/>
          <w:iCs/>
        </w:rPr>
        <w:t>Parkin</w:t>
      </w:r>
      <w:r>
        <w:rPr>
          <w:rFonts w:eastAsia="Times New Roman" w:cs="Calibri,Bold"/>
          <w:bCs/>
          <w:iCs/>
        </w:rPr>
        <w:t>g relais gratuit dans plusieurs</w:t>
      </w:r>
      <w:r w:rsidRPr="00D31287">
        <w:rPr>
          <w:rFonts w:eastAsia="Times New Roman" w:cs="Calibri,Bold"/>
          <w:bCs/>
          <w:iCs/>
        </w:rPr>
        <w:t xml:space="preserve"> points de la ville, consulter le site des TCL</w:t>
      </w:r>
    </w:p>
    <w:p w:rsidR="00D31287" w:rsidRPr="00D31287" w:rsidRDefault="00D31287" w:rsidP="00D31287">
      <w:pPr>
        <w:pStyle w:val="Paragraphedeliste"/>
        <w:tabs>
          <w:tab w:val="left" w:pos="1125"/>
        </w:tabs>
        <w:spacing w:after="0" w:line="240" w:lineRule="auto"/>
        <w:ind w:left="1440"/>
        <w:jc w:val="both"/>
        <w:rPr>
          <w:rFonts w:eastAsia="Times New Roman" w:cs="Calibri,Bold"/>
          <w:bCs/>
          <w:iCs/>
          <w:vertAlign w:val="superscript"/>
        </w:rPr>
      </w:pPr>
    </w:p>
    <w:p w:rsidR="001A2F9D" w:rsidRPr="001A2F9D" w:rsidRDefault="001A2F9D" w:rsidP="00D31287">
      <w:pPr>
        <w:tabs>
          <w:tab w:val="left" w:pos="0"/>
          <w:tab w:val="center" w:pos="4536"/>
          <w:tab w:val="right" w:pos="9072"/>
        </w:tabs>
        <w:spacing w:after="60" w:line="240" w:lineRule="auto"/>
        <w:rPr>
          <w:rFonts w:eastAsia="Times New Roman" w:cs="Arial"/>
          <w:b/>
          <w:lang w:eastAsia="fr-FR"/>
        </w:rPr>
      </w:pPr>
    </w:p>
    <w:p w:rsidR="001A2F9D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eastAsia="Times New Roman" w:cs="Arial"/>
          <w:lang w:eastAsia="fr-FR"/>
        </w:rPr>
      </w:pPr>
    </w:p>
    <w:p w:rsidR="001A2F9D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eastAsia="Times New Roman" w:cs="Arial"/>
          <w:lang w:eastAsia="fr-FR"/>
        </w:rPr>
      </w:pPr>
    </w:p>
    <w:p w:rsidR="001A2F9D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eastAsia="Times New Roman" w:cs="Arial"/>
          <w:lang w:eastAsia="fr-FR"/>
        </w:rPr>
      </w:pPr>
    </w:p>
    <w:p w:rsidR="001A2F9D" w:rsidRDefault="001A2F9D" w:rsidP="00D31287">
      <w:pPr>
        <w:tabs>
          <w:tab w:val="left" w:pos="0"/>
          <w:tab w:val="center" w:pos="4536"/>
          <w:tab w:val="right" w:pos="9072"/>
        </w:tabs>
        <w:spacing w:after="60" w:line="240" w:lineRule="auto"/>
        <w:rPr>
          <w:rFonts w:eastAsia="Times New Roman" w:cs="Arial"/>
          <w:lang w:eastAsia="fr-FR"/>
        </w:rPr>
      </w:pPr>
    </w:p>
    <w:p w:rsidR="001A2F9D" w:rsidRDefault="001A2F9D" w:rsidP="00ED43E7">
      <w:pPr>
        <w:tabs>
          <w:tab w:val="left" w:pos="0"/>
          <w:tab w:val="center" w:pos="4536"/>
          <w:tab w:val="right" w:pos="9072"/>
        </w:tabs>
        <w:spacing w:after="60" w:line="240" w:lineRule="auto"/>
        <w:jc w:val="center"/>
        <w:rPr>
          <w:rFonts w:eastAsia="Times New Roman" w:cs="Arial"/>
          <w:lang w:eastAsia="fr-FR"/>
        </w:rPr>
      </w:pPr>
    </w:p>
    <w:p w:rsidR="001A2F9D" w:rsidRDefault="001A2F9D" w:rsidP="00D31287">
      <w:pPr>
        <w:tabs>
          <w:tab w:val="left" w:pos="0"/>
          <w:tab w:val="center" w:pos="4536"/>
          <w:tab w:val="right" w:pos="9072"/>
        </w:tabs>
        <w:spacing w:after="60" w:line="240" w:lineRule="auto"/>
        <w:rPr>
          <w:rFonts w:eastAsia="Times New Roman" w:cs="Arial"/>
          <w:lang w:eastAsia="fr-FR"/>
        </w:rPr>
      </w:pPr>
    </w:p>
    <w:sectPr w:rsidR="001A2F9D" w:rsidSect="00670CB6">
      <w:headerReference w:type="default" r:id="rId9"/>
      <w:footerReference w:type="default" r:id="rId1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CC" w:rsidRDefault="00A81DCC" w:rsidP="00CC6424">
      <w:pPr>
        <w:spacing w:after="0" w:line="240" w:lineRule="auto"/>
      </w:pPr>
      <w:r>
        <w:separator/>
      </w:r>
    </w:p>
  </w:endnote>
  <w:endnote w:type="continuationSeparator" w:id="0">
    <w:p w:rsidR="00A81DCC" w:rsidRDefault="00A81DCC" w:rsidP="00CC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78" w:rsidRPr="00C43478" w:rsidRDefault="00C43478" w:rsidP="00670CB6">
    <w:pPr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fr-FR"/>
      </w:rPr>
    </w:pPr>
    <w:r w:rsidRPr="00C43478">
      <w:rPr>
        <w:rFonts w:ascii="Arial" w:eastAsia="Times New Roman" w:hAnsi="Arial" w:cs="Arial"/>
        <w:sz w:val="18"/>
        <w:szCs w:val="18"/>
        <w:lang w:eastAsia="fr-FR"/>
      </w:rPr>
      <w:t>Association régionale FNARS Rhône-Alpes</w:t>
    </w:r>
  </w:p>
  <w:p w:rsidR="00C43478" w:rsidRPr="00C43478" w:rsidRDefault="00C43478" w:rsidP="00670CB6">
    <w:pPr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fr-FR"/>
      </w:rPr>
    </w:pPr>
    <w:r w:rsidRPr="00C43478">
      <w:rPr>
        <w:rFonts w:ascii="Arial" w:eastAsia="Times New Roman" w:hAnsi="Arial" w:cs="Arial"/>
        <w:sz w:val="18"/>
        <w:szCs w:val="18"/>
        <w:lang w:eastAsia="fr-FR"/>
      </w:rPr>
      <w:t xml:space="preserve">13 rue Raoul Servant </w:t>
    </w:r>
    <w:r w:rsidR="00E811F3">
      <w:rPr>
        <w:rFonts w:ascii="Arial" w:eastAsia="Times New Roman" w:hAnsi="Arial" w:cs="Arial"/>
        <w:sz w:val="18"/>
        <w:szCs w:val="18"/>
        <w:lang w:eastAsia="fr-FR"/>
      </w:rPr>
      <w:t xml:space="preserve">- </w:t>
    </w:r>
    <w:r w:rsidRPr="00C43478">
      <w:rPr>
        <w:rFonts w:ascii="Arial" w:eastAsia="Times New Roman" w:hAnsi="Arial" w:cs="Arial"/>
        <w:sz w:val="18"/>
        <w:szCs w:val="18"/>
        <w:lang w:eastAsia="fr-FR"/>
      </w:rPr>
      <w:t xml:space="preserve"> 69007 LYON</w:t>
    </w:r>
  </w:p>
  <w:p w:rsidR="00C43478" w:rsidRPr="00C43478" w:rsidRDefault="00670CB6" w:rsidP="00670CB6">
    <w:pPr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fr-FR"/>
      </w:rPr>
    </w:pPr>
    <w:r>
      <w:rPr>
        <w:rFonts w:ascii="Arial" w:eastAsia="Times New Roman" w:hAnsi="Arial" w:cs="Arial"/>
        <w:sz w:val="18"/>
        <w:szCs w:val="18"/>
        <w:lang w:eastAsia="fr-FR"/>
      </w:rPr>
      <w:t xml:space="preserve">04 37 70 19 19 </w:t>
    </w:r>
    <w:r w:rsidR="00E811F3">
      <w:rPr>
        <w:rFonts w:ascii="Arial" w:eastAsia="Times New Roman" w:hAnsi="Arial" w:cs="Arial"/>
        <w:sz w:val="18"/>
        <w:szCs w:val="18"/>
        <w:lang w:eastAsia="fr-FR"/>
      </w:rPr>
      <w:t xml:space="preserve"> -  </w:t>
    </w:r>
    <w:hyperlink r:id="rId1" w:history="1">
      <w:r w:rsidR="00C43478" w:rsidRPr="00C43478">
        <w:rPr>
          <w:rFonts w:ascii="Arial" w:eastAsia="Times New Roman" w:hAnsi="Arial" w:cs="Arial"/>
          <w:sz w:val="18"/>
          <w:lang w:eastAsia="fr-FR"/>
        </w:rPr>
        <w:t>secretariat@fnars-ra.org</w:t>
      </w:r>
    </w:hyperlink>
    <w:r w:rsidR="00C43478" w:rsidRPr="00C43478">
      <w:rPr>
        <w:rFonts w:ascii="Arial" w:eastAsia="Times New Roman" w:hAnsi="Arial" w:cs="Arial"/>
        <w:sz w:val="18"/>
        <w:szCs w:val="18"/>
        <w:lang w:eastAsia="fr-FR"/>
      </w:rPr>
      <w:t xml:space="preserve"> / www.fnars-ra.org</w:t>
    </w:r>
  </w:p>
  <w:p w:rsidR="00C43478" w:rsidRPr="00C43478" w:rsidRDefault="00C43478" w:rsidP="00C43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CC" w:rsidRDefault="00A81DCC" w:rsidP="00CC6424">
      <w:pPr>
        <w:spacing w:after="0" w:line="240" w:lineRule="auto"/>
      </w:pPr>
      <w:r>
        <w:separator/>
      </w:r>
    </w:p>
  </w:footnote>
  <w:footnote w:type="continuationSeparator" w:id="0">
    <w:p w:rsidR="00A81DCC" w:rsidRDefault="00A81DCC" w:rsidP="00CC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5" w:rsidRDefault="00803A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3170DE9F" wp14:editId="52194883">
          <wp:simplePos x="0" y="0"/>
          <wp:positionH relativeFrom="column">
            <wp:posOffset>20320</wp:posOffset>
          </wp:positionH>
          <wp:positionV relativeFrom="paragraph">
            <wp:posOffset>123190</wp:posOffset>
          </wp:positionV>
          <wp:extent cx="1227455" cy="784225"/>
          <wp:effectExtent l="19050" t="0" r="0" b="0"/>
          <wp:wrapSquare wrapText="bothSides"/>
          <wp:docPr id="2" name="Image 2" descr="logo_fnars_rhone alp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nars_rhone alpes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E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966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9EB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AE0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563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EC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60A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D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C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F41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8C5"/>
    <w:multiLevelType w:val="hybridMultilevel"/>
    <w:tmpl w:val="22E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07D07"/>
    <w:multiLevelType w:val="hybridMultilevel"/>
    <w:tmpl w:val="B220F1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1920E9"/>
    <w:multiLevelType w:val="hybridMultilevel"/>
    <w:tmpl w:val="2CB0D7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A8B3073"/>
    <w:multiLevelType w:val="hybridMultilevel"/>
    <w:tmpl w:val="5122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2272C4"/>
    <w:multiLevelType w:val="hybridMultilevel"/>
    <w:tmpl w:val="231C5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3A1318"/>
    <w:multiLevelType w:val="hybridMultilevel"/>
    <w:tmpl w:val="98A80A9A"/>
    <w:lvl w:ilvl="0" w:tplc="2B8CE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923FE6"/>
    <w:multiLevelType w:val="hybridMultilevel"/>
    <w:tmpl w:val="1CBA8396"/>
    <w:lvl w:ilvl="0" w:tplc="8C6CA4E2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15691C20"/>
    <w:multiLevelType w:val="hybridMultilevel"/>
    <w:tmpl w:val="D58838B2"/>
    <w:lvl w:ilvl="0" w:tplc="040C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4716FD"/>
    <w:multiLevelType w:val="hybridMultilevel"/>
    <w:tmpl w:val="764A60C6"/>
    <w:lvl w:ilvl="0" w:tplc="7D661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961517C"/>
    <w:multiLevelType w:val="hybridMultilevel"/>
    <w:tmpl w:val="8C8A1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817BC3"/>
    <w:multiLevelType w:val="hybridMultilevel"/>
    <w:tmpl w:val="E78C61CE"/>
    <w:lvl w:ilvl="0" w:tplc="E87432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045FB"/>
    <w:multiLevelType w:val="hybridMultilevel"/>
    <w:tmpl w:val="2CCA8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6068A"/>
    <w:multiLevelType w:val="hybridMultilevel"/>
    <w:tmpl w:val="411C1C2E"/>
    <w:lvl w:ilvl="0" w:tplc="505E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A55264"/>
    <w:multiLevelType w:val="hybridMultilevel"/>
    <w:tmpl w:val="40624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B5F33"/>
    <w:multiLevelType w:val="hybridMultilevel"/>
    <w:tmpl w:val="CAE41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F6356"/>
    <w:multiLevelType w:val="hybridMultilevel"/>
    <w:tmpl w:val="ABB859BA"/>
    <w:lvl w:ilvl="0" w:tplc="5334709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3C2B06FF"/>
    <w:multiLevelType w:val="hybridMultilevel"/>
    <w:tmpl w:val="4A504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83A69"/>
    <w:multiLevelType w:val="hybridMultilevel"/>
    <w:tmpl w:val="15D86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A288E"/>
    <w:multiLevelType w:val="hybridMultilevel"/>
    <w:tmpl w:val="EC26F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210F8"/>
    <w:multiLevelType w:val="hybridMultilevel"/>
    <w:tmpl w:val="AFEA152A"/>
    <w:lvl w:ilvl="0" w:tplc="370E7EBE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9DB2DFC"/>
    <w:multiLevelType w:val="hybridMultilevel"/>
    <w:tmpl w:val="BF6AD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B21A3"/>
    <w:multiLevelType w:val="hybridMultilevel"/>
    <w:tmpl w:val="54B413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76D"/>
    <w:multiLevelType w:val="hybridMultilevel"/>
    <w:tmpl w:val="3F0E748A"/>
    <w:lvl w:ilvl="0" w:tplc="0BDC7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36376"/>
    <w:multiLevelType w:val="hybridMultilevel"/>
    <w:tmpl w:val="BF5232F2"/>
    <w:lvl w:ilvl="0" w:tplc="82D6D054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color w:val="006E78"/>
        <w:sz w:val="2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165320F"/>
    <w:multiLevelType w:val="hybridMultilevel"/>
    <w:tmpl w:val="AD5AC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33FC5"/>
    <w:multiLevelType w:val="hybridMultilevel"/>
    <w:tmpl w:val="7996027C"/>
    <w:lvl w:ilvl="0" w:tplc="6C1AB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E55D6"/>
    <w:multiLevelType w:val="hybridMultilevel"/>
    <w:tmpl w:val="837CB2D2"/>
    <w:lvl w:ilvl="0" w:tplc="1EC6DB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70874"/>
    <w:multiLevelType w:val="hybridMultilevel"/>
    <w:tmpl w:val="2B2A5A78"/>
    <w:lvl w:ilvl="0" w:tplc="8E84CCA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2DE6E1F"/>
    <w:multiLevelType w:val="hybridMultilevel"/>
    <w:tmpl w:val="04F8D8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6055C"/>
    <w:multiLevelType w:val="hybridMultilevel"/>
    <w:tmpl w:val="6BC25548"/>
    <w:lvl w:ilvl="0" w:tplc="23B89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342F6"/>
    <w:multiLevelType w:val="hybridMultilevel"/>
    <w:tmpl w:val="215E8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46EFB"/>
    <w:multiLevelType w:val="hybridMultilevel"/>
    <w:tmpl w:val="6826E03C"/>
    <w:lvl w:ilvl="0" w:tplc="55CCD3C2">
      <w:start w:val="20"/>
      <w:numFmt w:val="bullet"/>
      <w:lvlText w:val="-"/>
      <w:lvlJc w:val="left"/>
      <w:pPr>
        <w:ind w:left="1113" w:hanging="360"/>
      </w:pPr>
      <w:rPr>
        <w:rFonts w:ascii="Calibri" w:eastAsia="Calibri" w:hAnsi="Calibri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0"/>
  </w:num>
  <w:num w:numId="4">
    <w:abstractNumId w:val="40"/>
  </w:num>
  <w:num w:numId="5">
    <w:abstractNumId w:val="13"/>
  </w:num>
  <w:num w:numId="6">
    <w:abstractNumId w:val="17"/>
  </w:num>
  <w:num w:numId="7">
    <w:abstractNumId w:val="18"/>
  </w:num>
  <w:num w:numId="8">
    <w:abstractNumId w:val="12"/>
  </w:num>
  <w:num w:numId="9">
    <w:abstractNumId w:val="23"/>
  </w:num>
  <w:num w:numId="10">
    <w:abstractNumId w:val="15"/>
  </w:num>
  <w:num w:numId="11">
    <w:abstractNumId w:val="26"/>
  </w:num>
  <w:num w:numId="12">
    <w:abstractNumId w:val="19"/>
  </w:num>
  <w:num w:numId="13">
    <w:abstractNumId w:val="27"/>
  </w:num>
  <w:num w:numId="14">
    <w:abstractNumId w:val="10"/>
  </w:num>
  <w:num w:numId="15">
    <w:abstractNumId w:val="24"/>
  </w:num>
  <w:num w:numId="16">
    <w:abstractNumId w:val="28"/>
  </w:num>
  <w:num w:numId="17">
    <w:abstractNumId w:val="35"/>
  </w:num>
  <w:num w:numId="18">
    <w:abstractNumId w:val="39"/>
  </w:num>
  <w:num w:numId="19">
    <w:abstractNumId w:val="3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2"/>
  </w:num>
  <w:num w:numId="32">
    <w:abstractNumId w:val="16"/>
  </w:num>
  <w:num w:numId="33">
    <w:abstractNumId w:val="36"/>
  </w:num>
  <w:num w:numId="34">
    <w:abstractNumId w:val="20"/>
  </w:num>
  <w:num w:numId="35">
    <w:abstractNumId w:val="33"/>
  </w:num>
  <w:num w:numId="36">
    <w:abstractNumId w:val="29"/>
  </w:num>
  <w:num w:numId="37">
    <w:abstractNumId w:val="41"/>
  </w:num>
  <w:num w:numId="38">
    <w:abstractNumId w:val="25"/>
  </w:num>
  <w:num w:numId="39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DA"/>
    <w:rsid w:val="0000551E"/>
    <w:rsid w:val="00007A01"/>
    <w:rsid w:val="0002119F"/>
    <w:rsid w:val="00026A1A"/>
    <w:rsid w:val="00044FA2"/>
    <w:rsid w:val="000633F0"/>
    <w:rsid w:val="00076D64"/>
    <w:rsid w:val="00084967"/>
    <w:rsid w:val="000A7836"/>
    <w:rsid w:val="000B7877"/>
    <w:rsid w:val="000C2CC5"/>
    <w:rsid w:val="000D1250"/>
    <w:rsid w:val="000D70D3"/>
    <w:rsid w:val="000F2C4B"/>
    <w:rsid w:val="000F2F98"/>
    <w:rsid w:val="00104B45"/>
    <w:rsid w:val="00112D29"/>
    <w:rsid w:val="00141F09"/>
    <w:rsid w:val="00141FF0"/>
    <w:rsid w:val="00146CE1"/>
    <w:rsid w:val="0016622F"/>
    <w:rsid w:val="00166661"/>
    <w:rsid w:val="00170A8B"/>
    <w:rsid w:val="001755B5"/>
    <w:rsid w:val="0018409E"/>
    <w:rsid w:val="001942F5"/>
    <w:rsid w:val="001A2F9D"/>
    <w:rsid w:val="001D2AFB"/>
    <w:rsid w:val="001D63AF"/>
    <w:rsid w:val="001F2389"/>
    <w:rsid w:val="00200833"/>
    <w:rsid w:val="00213E60"/>
    <w:rsid w:val="00214576"/>
    <w:rsid w:val="00214D6D"/>
    <w:rsid w:val="00233A79"/>
    <w:rsid w:val="00236C1F"/>
    <w:rsid w:val="00243A92"/>
    <w:rsid w:val="002521B1"/>
    <w:rsid w:val="00266B4E"/>
    <w:rsid w:val="00283434"/>
    <w:rsid w:val="00285C49"/>
    <w:rsid w:val="002B0346"/>
    <w:rsid w:val="002D44AF"/>
    <w:rsid w:val="002D48CA"/>
    <w:rsid w:val="002E1DE3"/>
    <w:rsid w:val="002E654D"/>
    <w:rsid w:val="002E7ED8"/>
    <w:rsid w:val="002F1EC9"/>
    <w:rsid w:val="00301B60"/>
    <w:rsid w:val="00302515"/>
    <w:rsid w:val="00302FA1"/>
    <w:rsid w:val="003049A0"/>
    <w:rsid w:val="003131ED"/>
    <w:rsid w:val="0032525C"/>
    <w:rsid w:val="003307C0"/>
    <w:rsid w:val="0034795F"/>
    <w:rsid w:val="00354722"/>
    <w:rsid w:val="00355D71"/>
    <w:rsid w:val="00356101"/>
    <w:rsid w:val="00365FAC"/>
    <w:rsid w:val="003720A2"/>
    <w:rsid w:val="00372234"/>
    <w:rsid w:val="00372D6A"/>
    <w:rsid w:val="00385BA9"/>
    <w:rsid w:val="003A1D2F"/>
    <w:rsid w:val="003A2F4B"/>
    <w:rsid w:val="003B09F2"/>
    <w:rsid w:val="003E056D"/>
    <w:rsid w:val="003E466A"/>
    <w:rsid w:val="003E4786"/>
    <w:rsid w:val="003E5A58"/>
    <w:rsid w:val="003F441A"/>
    <w:rsid w:val="00406129"/>
    <w:rsid w:val="00407F1D"/>
    <w:rsid w:val="00415624"/>
    <w:rsid w:val="00416CEB"/>
    <w:rsid w:val="00433490"/>
    <w:rsid w:val="00437A37"/>
    <w:rsid w:val="00456594"/>
    <w:rsid w:val="004772A2"/>
    <w:rsid w:val="004867BE"/>
    <w:rsid w:val="004931AE"/>
    <w:rsid w:val="004C10C6"/>
    <w:rsid w:val="004C34B3"/>
    <w:rsid w:val="004D1889"/>
    <w:rsid w:val="004D20C9"/>
    <w:rsid w:val="004D55DB"/>
    <w:rsid w:val="004E43EF"/>
    <w:rsid w:val="004F04E6"/>
    <w:rsid w:val="00513B12"/>
    <w:rsid w:val="00521029"/>
    <w:rsid w:val="005275EA"/>
    <w:rsid w:val="00532102"/>
    <w:rsid w:val="005361B8"/>
    <w:rsid w:val="00540CF5"/>
    <w:rsid w:val="00547D90"/>
    <w:rsid w:val="00562515"/>
    <w:rsid w:val="00583413"/>
    <w:rsid w:val="00583A68"/>
    <w:rsid w:val="00583CFB"/>
    <w:rsid w:val="005A020D"/>
    <w:rsid w:val="005A49F2"/>
    <w:rsid w:val="005B07C5"/>
    <w:rsid w:val="005B2D90"/>
    <w:rsid w:val="005C69E6"/>
    <w:rsid w:val="005D0790"/>
    <w:rsid w:val="005E01ED"/>
    <w:rsid w:val="005E48B1"/>
    <w:rsid w:val="005E7637"/>
    <w:rsid w:val="005F75BE"/>
    <w:rsid w:val="00601415"/>
    <w:rsid w:val="006056B1"/>
    <w:rsid w:val="00606A70"/>
    <w:rsid w:val="006253C6"/>
    <w:rsid w:val="0062602E"/>
    <w:rsid w:val="006262CC"/>
    <w:rsid w:val="00632233"/>
    <w:rsid w:val="00643F47"/>
    <w:rsid w:val="00645421"/>
    <w:rsid w:val="00645B64"/>
    <w:rsid w:val="006555F5"/>
    <w:rsid w:val="0065662F"/>
    <w:rsid w:val="00663300"/>
    <w:rsid w:val="00670CB6"/>
    <w:rsid w:val="0067542C"/>
    <w:rsid w:val="00676B8A"/>
    <w:rsid w:val="00692BAC"/>
    <w:rsid w:val="006A6205"/>
    <w:rsid w:val="006A6367"/>
    <w:rsid w:val="006B5E4C"/>
    <w:rsid w:val="006D08B9"/>
    <w:rsid w:val="006E23D0"/>
    <w:rsid w:val="006E435A"/>
    <w:rsid w:val="006E4E58"/>
    <w:rsid w:val="006F3028"/>
    <w:rsid w:val="00700A42"/>
    <w:rsid w:val="00702B6E"/>
    <w:rsid w:val="00704DE8"/>
    <w:rsid w:val="007262E6"/>
    <w:rsid w:val="00732019"/>
    <w:rsid w:val="007373CD"/>
    <w:rsid w:val="00743900"/>
    <w:rsid w:val="00744339"/>
    <w:rsid w:val="00765163"/>
    <w:rsid w:val="00767EE2"/>
    <w:rsid w:val="007807C0"/>
    <w:rsid w:val="007827F6"/>
    <w:rsid w:val="007947A0"/>
    <w:rsid w:val="007B10BE"/>
    <w:rsid w:val="007B17A7"/>
    <w:rsid w:val="007B7E9C"/>
    <w:rsid w:val="007C0084"/>
    <w:rsid w:val="007C3C67"/>
    <w:rsid w:val="007D562E"/>
    <w:rsid w:val="007E3985"/>
    <w:rsid w:val="007E5779"/>
    <w:rsid w:val="007F4315"/>
    <w:rsid w:val="00803AE0"/>
    <w:rsid w:val="00805C74"/>
    <w:rsid w:val="008156E1"/>
    <w:rsid w:val="00817EBB"/>
    <w:rsid w:val="0082431B"/>
    <w:rsid w:val="00824417"/>
    <w:rsid w:val="0083051F"/>
    <w:rsid w:val="008317BC"/>
    <w:rsid w:val="00832910"/>
    <w:rsid w:val="008340A8"/>
    <w:rsid w:val="00835E6A"/>
    <w:rsid w:val="008405B8"/>
    <w:rsid w:val="00843DC9"/>
    <w:rsid w:val="00855866"/>
    <w:rsid w:val="00862D44"/>
    <w:rsid w:val="00863626"/>
    <w:rsid w:val="00863BA5"/>
    <w:rsid w:val="00873D8C"/>
    <w:rsid w:val="008749DE"/>
    <w:rsid w:val="008A0AF0"/>
    <w:rsid w:val="008C0BDA"/>
    <w:rsid w:val="008C26A7"/>
    <w:rsid w:val="008D25F3"/>
    <w:rsid w:val="008D4E67"/>
    <w:rsid w:val="008D64CD"/>
    <w:rsid w:val="008E22F6"/>
    <w:rsid w:val="008F18A4"/>
    <w:rsid w:val="008F370F"/>
    <w:rsid w:val="0090062E"/>
    <w:rsid w:val="00904BA2"/>
    <w:rsid w:val="00905DC2"/>
    <w:rsid w:val="00920115"/>
    <w:rsid w:val="0092067E"/>
    <w:rsid w:val="009301E3"/>
    <w:rsid w:val="00932795"/>
    <w:rsid w:val="0094675E"/>
    <w:rsid w:val="009472E1"/>
    <w:rsid w:val="00953E2D"/>
    <w:rsid w:val="00955D2F"/>
    <w:rsid w:val="009629DE"/>
    <w:rsid w:val="00962A6C"/>
    <w:rsid w:val="00971E58"/>
    <w:rsid w:val="00983D76"/>
    <w:rsid w:val="009A517E"/>
    <w:rsid w:val="009B1C0E"/>
    <w:rsid w:val="009B34B3"/>
    <w:rsid w:val="009B5304"/>
    <w:rsid w:val="009C429E"/>
    <w:rsid w:val="009C66A0"/>
    <w:rsid w:val="009C74DD"/>
    <w:rsid w:val="009F6CC8"/>
    <w:rsid w:val="00A02CAD"/>
    <w:rsid w:val="00A04787"/>
    <w:rsid w:val="00A1278B"/>
    <w:rsid w:val="00A201B6"/>
    <w:rsid w:val="00A342A8"/>
    <w:rsid w:val="00A429E1"/>
    <w:rsid w:val="00A56ED4"/>
    <w:rsid w:val="00A76C39"/>
    <w:rsid w:val="00A77B43"/>
    <w:rsid w:val="00A77BF7"/>
    <w:rsid w:val="00A81DCC"/>
    <w:rsid w:val="00AA6AB5"/>
    <w:rsid w:val="00AB21A4"/>
    <w:rsid w:val="00AB4B52"/>
    <w:rsid w:val="00AC1035"/>
    <w:rsid w:val="00AC71E6"/>
    <w:rsid w:val="00AF545E"/>
    <w:rsid w:val="00AF6736"/>
    <w:rsid w:val="00AF6AD7"/>
    <w:rsid w:val="00B10666"/>
    <w:rsid w:val="00B1429F"/>
    <w:rsid w:val="00B327AE"/>
    <w:rsid w:val="00B5097C"/>
    <w:rsid w:val="00B537C9"/>
    <w:rsid w:val="00B56DBD"/>
    <w:rsid w:val="00B76CAE"/>
    <w:rsid w:val="00B836E4"/>
    <w:rsid w:val="00B95716"/>
    <w:rsid w:val="00B9763D"/>
    <w:rsid w:val="00BA39E5"/>
    <w:rsid w:val="00BB42E2"/>
    <w:rsid w:val="00BB683E"/>
    <w:rsid w:val="00BC20FC"/>
    <w:rsid w:val="00BC6809"/>
    <w:rsid w:val="00BD042D"/>
    <w:rsid w:val="00BD2356"/>
    <w:rsid w:val="00C00BDB"/>
    <w:rsid w:val="00C02F2C"/>
    <w:rsid w:val="00C0489E"/>
    <w:rsid w:val="00C06609"/>
    <w:rsid w:val="00C20A9E"/>
    <w:rsid w:val="00C3504B"/>
    <w:rsid w:val="00C430C4"/>
    <w:rsid w:val="00C43478"/>
    <w:rsid w:val="00C61017"/>
    <w:rsid w:val="00C62832"/>
    <w:rsid w:val="00C77091"/>
    <w:rsid w:val="00C81A22"/>
    <w:rsid w:val="00C863FC"/>
    <w:rsid w:val="00C87336"/>
    <w:rsid w:val="00C87898"/>
    <w:rsid w:val="00CB0899"/>
    <w:rsid w:val="00CC11E2"/>
    <w:rsid w:val="00CC6424"/>
    <w:rsid w:val="00CD1C5D"/>
    <w:rsid w:val="00CD2E8E"/>
    <w:rsid w:val="00CF0968"/>
    <w:rsid w:val="00CF25AC"/>
    <w:rsid w:val="00CF7C97"/>
    <w:rsid w:val="00D034DF"/>
    <w:rsid w:val="00D07048"/>
    <w:rsid w:val="00D07220"/>
    <w:rsid w:val="00D0731D"/>
    <w:rsid w:val="00D20DFB"/>
    <w:rsid w:val="00D223B4"/>
    <w:rsid w:val="00D31287"/>
    <w:rsid w:val="00D350F2"/>
    <w:rsid w:val="00D40D54"/>
    <w:rsid w:val="00D412C5"/>
    <w:rsid w:val="00D46E18"/>
    <w:rsid w:val="00D4784F"/>
    <w:rsid w:val="00D5251D"/>
    <w:rsid w:val="00D557F0"/>
    <w:rsid w:val="00D578CF"/>
    <w:rsid w:val="00D62E22"/>
    <w:rsid w:val="00D66A40"/>
    <w:rsid w:val="00D71B3E"/>
    <w:rsid w:val="00D818AE"/>
    <w:rsid w:val="00D8593D"/>
    <w:rsid w:val="00D86719"/>
    <w:rsid w:val="00DB44B1"/>
    <w:rsid w:val="00DD2C2B"/>
    <w:rsid w:val="00DD3810"/>
    <w:rsid w:val="00DF70EB"/>
    <w:rsid w:val="00E00226"/>
    <w:rsid w:val="00E01407"/>
    <w:rsid w:val="00E04DC0"/>
    <w:rsid w:val="00E156A0"/>
    <w:rsid w:val="00E17895"/>
    <w:rsid w:val="00E31614"/>
    <w:rsid w:val="00E4294D"/>
    <w:rsid w:val="00E42BDC"/>
    <w:rsid w:val="00E55849"/>
    <w:rsid w:val="00E60C0B"/>
    <w:rsid w:val="00E644D2"/>
    <w:rsid w:val="00E66249"/>
    <w:rsid w:val="00E7611F"/>
    <w:rsid w:val="00E811F3"/>
    <w:rsid w:val="00E94A50"/>
    <w:rsid w:val="00EB1054"/>
    <w:rsid w:val="00EB105F"/>
    <w:rsid w:val="00EB1EAA"/>
    <w:rsid w:val="00EB2477"/>
    <w:rsid w:val="00EC42FB"/>
    <w:rsid w:val="00ED43E7"/>
    <w:rsid w:val="00EE311C"/>
    <w:rsid w:val="00EF320E"/>
    <w:rsid w:val="00F01ADA"/>
    <w:rsid w:val="00F2237A"/>
    <w:rsid w:val="00F46640"/>
    <w:rsid w:val="00F50084"/>
    <w:rsid w:val="00F63E65"/>
    <w:rsid w:val="00F94FCF"/>
    <w:rsid w:val="00FA101E"/>
    <w:rsid w:val="00FC1171"/>
    <w:rsid w:val="00FD4292"/>
    <w:rsid w:val="00FD5237"/>
    <w:rsid w:val="00FE5BD0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D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175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1A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A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C642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C6424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1D63AF"/>
    <w:rPr>
      <w:color w:val="0000FF"/>
      <w:u w:val="single"/>
    </w:rPr>
  </w:style>
  <w:style w:type="paragraph" w:customStyle="1" w:styleId="encadre">
    <w:name w:val="encadre"/>
    <w:basedOn w:val="Normal"/>
    <w:rsid w:val="00021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0D1250"/>
    <w:pPr>
      <w:framePr w:w="10266" w:h="5557" w:hSpace="142" w:wrap="around" w:vAnchor="page" w:hAnchor="page" w:x="800" w:y="9005"/>
      <w:spacing w:after="40" w:line="240" w:lineRule="auto"/>
      <w:ind w:left="4962"/>
    </w:pPr>
    <w:rPr>
      <w:rFonts w:ascii="Arial" w:eastAsia="Times New Roman" w:hAnsi="Arial"/>
      <w:b/>
      <w:bCs/>
      <w:szCs w:val="24"/>
      <w:lang w:eastAsia="fr-FR"/>
    </w:rPr>
  </w:style>
  <w:style w:type="character" w:customStyle="1" w:styleId="hl">
    <w:name w:val="hl"/>
    <w:basedOn w:val="Policepardfaut"/>
    <w:rsid w:val="00C430C4"/>
  </w:style>
  <w:style w:type="paragraph" w:styleId="Retraitcorpsdetexte">
    <w:name w:val="Body Text Indent"/>
    <w:basedOn w:val="Normal"/>
    <w:link w:val="RetraitcorpsdetexteCar"/>
    <w:rsid w:val="00C61017"/>
    <w:pPr>
      <w:spacing w:after="0" w:line="240" w:lineRule="auto"/>
      <w:ind w:left="1410"/>
    </w:pPr>
    <w:rPr>
      <w:rFonts w:ascii="Arial" w:eastAsia="Times New Roman" w:hAnsi="Arial"/>
      <w:i/>
      <w:iCs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C61017"/>
    <w:rPr>
      <w:rFonts w:ascii="Arial" w:eastAsia="Times New Roman" w:hAnsi="Arial"/>
      <w:i/>
      <w:iCs/>
      <w:sz w:val="24"/>
    </w:rPr>
  </w:style>
  <w:style w:type="character" w:customStyle="1" w:styleId="bold">
    <w:name w:val="bold"/>
    <w:basedOn w:val="Policepardfaut"/>
    <w:rsid w:val="0032525C"/>
  </w:style>
  <w:style w:type="character" w:styleId="Accentuation">
    <w:name w:val="Emphasis"/>
    <w:qFormat/>
    <w:rsid w:val="00C00BDB"/>
    <w:rPr>
      <w:i/>
      <w:iCs/>
    </w:rPr>
  </w:style>
  <w:style w:type="character" w:customStyle="1" w:styleId="Titre3Car">
    <w:name w:val="Titre 3 Car"/>
    <w:link w:val="Titre3"/>
    <w:uiPriority w:val="9"/>
    <w:rsid w:val="001755B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2D44A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D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175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1A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A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C642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C6424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1D63AF"/>
    <w:rPr>
      <w:color w:val="0000FF"/>
      <w:u w:val="single"/>
    </w:rPr>
  </w:style>
  <w:style w:type="paragraph" w:customStyle="1" w:styleId="encadre">
    <w:name w:val="encadre"/>
    <w:basedOn w:val="Normal"/>
    <w:rsid w:val="00021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0D1250"/>
    <w:pPr>
      <w:framePr w:w="10266" w:h="5557" w:hSpace="142" w:wrap="around" w:vAnchor="page" w:hAnchor="page" w:x="800" w:y="9005"/>
      <w:spacing w:after="40" w:line="240" w:lineRule="auto"/>
      <w:ind w:left="4962"/>
    </w:pPr>
    <w:rPr>
      <w:rFonts w:ascii="Arial" w:eastAsia="Times New Roman" w:hAnsi="Arial"/>
      <w:b/>
      <w:bCs/>
      <w:szCs w:val="24"/>
      <w:lang w:eastAsia="fr-FR"/>
    </w:rPr>
  </w:style>
  <w:style w:type="character" w:customStyle="1" w:styleId="hl">
    <w:name w:val="hl"/>
    <w:basedOn w:val="Policepardfaut"/>
    <w:rsid w:val="00C430C4"/>
  </w:style>
  <w:style w:type="paragraph" w:styleId="Retraitcorpsdetexte">
    <w:name w:val="Body Text Indent"/>
    <w:basedOn w:val="Normal"/>
    <w:link w:val="RetraitcorpsdetexteCar"/>
    <w:rsid w:val="00C61017"/>
    <w:pPr>
      <w:spacing w:after="0" w:line="240" w:lineRule="auto"/>
      <w:ind w:left="1410"/>
    </w:pPr>
    <w:rPr>
      <w:rFonts w:ascii="Arial" w:eastAsia="Times New Roman" w:hAnsi="Arial"/>
      <w:i/>
      <w:iCs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C61017"/>
    <w:rPr>
      <w:rFonts w:ascii="Arial" w:eastAsia="Times New Roman" w:hAnsi="Arial"/>
      <w:i/>
      <w:iCs/>
      <w:sz w:val="24"/>
    </w:rPr>
  </w:style>
  <w:style w:type="character" w:customStyle="1" w:styleId="bold">
    <w:name w:val="bold"/>
    <w:basedOn w:val="Policepardfaut"/>
    <w:rsid w:val="0032525C"/>
  </w:style>
  <w:style w:type="character" w:styleId="Accentuation">
    <w:name w:val="Emphasis"/>
    <w:qFormat/>
    <w:rsid w:val="00C00BDB"/>
    <w:rPr>
      <w:i/>
      <w:iCs/>
    </w:rPr>
  </w:style>
  <w:style w:type="character" w:customStyle="1" w:styleId="Titre3Car">
    <w:name w:val="Titre 3 Car"/>
    <w:link w:val="Titre3"/>
    <w:uiPriority w:val="9"/>
    <w:rsid w:val="001755B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2D44A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fnars-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Educatif</dc:creator>
  <cp:lastModifiedBy>Marc</cp:lastModifiedBy>
  <cp:revision>5</cp:revision>
  <cp:lastPrinted>2013-10-11T10:20:00Z</cp:lastPrinted>
  <dcterms:created xsi:type="dcterms:W3CDTF">2016-10-07T09:01:00Z</dcterms:created>
  <dcterms:modified xsi:type="dcterms:W3CDTF">2016-10-19T07:32:00Z</dcterms:modified>
</cp:coreProperties>
</file>